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一、吡虫啉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吡虫啉是烟碱类超高效杀虫剂，具有广谱、高效、低毒、低残留的特点。害虫接触药剂后，中枢神经正常传导受阻，使其麻痹死亡。长期食用吡虫啉超标的食品，可能对人体产生危害。《食品安全国家标准 食品中农药最大残留限量》（GB 2763-2021）中规定，吡虫啉在香蕉中的最大残留限量值为0.05mg/kg。香蕉中吡虫啉超标，原因可能是为快速控制虫害加大用药量，或未遵守采摘间隔期规定，致使上市销售时产品中的药物残留量未降解至标准限量以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氧乐果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氧乐果是一种广谱高效的内吸性有机磷农药，有良好的触杀和胃毒作用。长期饮用氧乐果超标的茶叶，可能对人体健康有一定危害。《食品安全国家标准 食品中农药最大残留限量》（GB 2763—2019）中规定，氧乐果在豇豆中的最大残留限量值为0.02mg/kg。豇豆中氧乐果超标的原因，可能是茶农对使用农药的安全间隔期不了解，从而违规使用或滥用农药。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脱氢乙酸及其钠盐(以脱氢乙酸计)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脱氢乙酸及其钠盐是一种常见的广谱性食品防腐剂，对霉菌和酵母有较好的抑制作用。脱氢乙酸及其钠盐能被人体迅速吸收，并分布于血液和多个器官中，长期食用脱氢乙酸及其钠盐超标的食品会危害人体健康。GB 2760-2014《食品安全国家标准 食品添加剂使用标准》中规定，发酵面制品中不允许使用脱氢乙酸及其钠盐。发酵面制品中检出脱氢乙酸及其钠盐（以脱氢乙酸计）的原因，可能是个别企业为防止食品腐败变质超范围使用了该添加剂，也可能是其使用的复配添加剂中含有该添加剂。</w:t>
      </w:r>
    </w:p>
    <w:bookmarkEnd w:id="0"/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518EB8"/>
    <w:multiLevelType w:val="singleLevel"/>
    <w:tmpl w:val="89518EB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D743B5"/>
    <w:rsid w:val="00EE6D60"/>
    <w:rsid w:val="00F619E9"/>
    <w:rsid w:val="0191315B"/>
    <w:rsid w:val="02450276"/>
    <w:rsid w:val="034D3B0D"/>
    <w:rsid w:val="03FF5B36"/>
    <w:rsid w:val="04BA113F"/>
    <w:rsid w:val="056D542C"/>
    <w:rsid w:val="05F94DCD"/>
    <w:rsid w:val="061340E1"/>
    <w:rsid w:val="067C5C28"/>
    <w:rsid w:val="06FF66B3"/>
    <w:rsid w:val="07B0770E"/>
    <w:rsid w:val="07FF2D40"/>
    <w:rsid w:val="081E6D6D"/>
    <w:rsid w:val="083F53E3"/>
    <w:rsid w:val="094445B2"/>
    <w:rsid w:val="0B121490"/>
    <w:rsid w:val="0B677C8D"/>
    <w:rsid w:val="0C0B0FB7"/>
    <w:rsid w:val="0C3152C1"/>
    <w:rsid w:val="0E1C5AFD"/>
    <w:rsid w:val="0EBF6142"/>
    <w:rsid w:val="107D1679"/>
    <w:rsid w:val="10AF7031"/>
    <w:rsid w:val="11627CCB"/>
    <w:rsid w:val="127B3C9A"/>
    <w:rsid w:val="1394360F"/>
    <w:rsid w:val="13B011C1"/>
    <w:rsid w:val="13C24A51"/>
    <w:rsid w:val="13D552FC"/>
    <w:rsid w:val="147C1AFA"/>
    <w:rsid w:val="154C6CC8"/>
    <w:rsid w:val="163C22C9"/>
    <w:rsid w:val="1641471E"/>
    <w:rsid w:val="17716EB9"/>
    <w:rsid w:val="18024447"/>
    <w:rsid w:val="18A156D5"/>
    <w:rsid w:val="18C66D91"/>
    <w:rsid w:val="19007560"/>
    <w:rsid w:val="1A2633B9"/>
    <w:rsid w:val="1B400EE2"/>
    <w:rsid w:val="1B965141"/>
    <w:rsid w:val="1C0D3F92"/>
    <w:rsid w:val="1CBF06C7"/>
    <w:rsid w:val="1D6D1ED1"/>
    <w:rsid w:val="1E7B1A3D"/>
    <w:rsid w:val="1E815C4F"/>
    <w:rsid w:val="1ED815CC"/>
    <w:rsid w:val="1FA14DCB"/>
    <w:rsid w:val="20087C8F"/>
    <w:rsid w:val="200A7EAB"/>
    <w:rsid w:val="20675EFB"/>
    <w:rsid w:val="21CB22FF"/>
    <w:rsid w:val="228E4DC3"/>
    <w:rsid w:val="23E10F23"/>
    <w:rsid w:val="24313F06"/>
    <w:rsid w:val="253908EB"/>
    <w:rsid w:val="25665B84"/>
    <w:rsid w:val="25724AB1"/>
    <w:rsid w:val="26192BF6"/>
    <w:rsid w:val="263043BB"/>
    <w:rsid w:val="26527EB6"/>
    <w:rsid w:val="26581D97"/>
    <w:rsid w:val="28D5460A"/>
    <w:rsid w:val="29180FEA"/>
    <w:rsid w:val="2930280F"/>
    <w:rsid w:val="2AFB7347"/>
    <w:rsid w:val="2B177920"/>
    <w:rsid w:val="2BF33EE9"/>
    <w:rsid w:val="2C156F29"/>
    <w:rsid w:val="2C1836C3"/>
    <w:rsid w:val="2DD21475"/>
    <w:rsid w:val="2E176CC6"/>
    <w:rsid w:val="2E24178F"/>
    <w:rsid w:val="2E9B4D1C"/>
    <w:rsid w:val="2F2133CE"/>
    <w:rsid w:val="2F7215C9"/>
    <w:rsid w:val="3183186B"/>
    <w:rsid w:val="318A6396"/>
    <w:rsid w:val="31FA3B72"/>
    <w:rsid w:val="32431DD6"/>
    <w:rsid w:val="324A01AC"/>
    <w:rsid w:val="326E784B"/>
    <w:rsid w:val="3276317E"/>
    <w:rsid w:val="34D70EF0"/>
    <w:rsid w:val="34EE524E"/>
    <w:rsid w:val="35AB328C"/>
    <w:rsid w:val="35D54660"/>
    <w:rsid w:val="36CB2DE9"/>
    <w:rsid w:val="37C93D50"/>
    <w:rsid w:val="390B0AC4"/>
    <w:rsid w:val="3AC70F47"/>
    <w:rsid w:val="3BC11B29"/>
    <w:rsid w:val="3BEE36B4"/>
    <w:rsid w:val="3C4A1903"/>
    <w:rsid w:val="3C4B23FE"/>
    <w:rsid w:val="3C8C1F1C"/>
    <w:rsid w:val="3CC50F8A"/>
    <w:rsid w:val="3CE915C3"/>
    <w:rsid w:val="3CFE26EE"/>
    <w:rsid w:val="3D826E7B"/>
    <w:rsid w:val="3E491747"/>
    <w:rsid w:val="3F255A4C"/>
    <w:rsid w:val="3FBE426D"/>
    <w:rsid w:val="406D3E12"/>
    <w:rsid w:val="407F30CB"/>
    <w:rsid w:val="40EF4827"/>
    <w:rsid w:val="420D3560"/>
    <w:rsid w:val="42C20EE5"/>
    <w:rsid w:val="4370670E"/>
    <w:rsid w:val="45D555C3"/>
    <w:rsid w:val="463B45A6"/>
    <w:rsid w:val="46DF257A"/>
    <w:rsid w:val="47084895"/>
    <w:rsid w:val="475C5F2B"/>
    <w:rsid w:val="47FE17F4"/>
    <w:rsid w:val="4A2A1670"/>
    <w:rsid w:val="4A8C758B"/>
    <w:rsid w:val="4A9F72BE"/>
    <w:rsid w:val="4AF717EF"/>
    <w:rsid w:val="4B2032DD"/>
    <w:rsid w:val="4B26353C"/>
    <w:rsid w:val="4B7B10E0"/>
    <w:rsid w:val="4C69356C"/>
    <w:rsid w:val="4D0A1C06"/>
    <w:rsid w:val="4D151ABA"/>
    <w:rsid w:val="4D3E7805"/>
    <w:rsid w:val="4DD265DA"/>
    <w:rsid w:val="4E612ADD"/>
    <w:rsid w:val="4E8A3DE2"/>
    <w:rsid w:val="4F0E67C1"/>
    <w:rsid w:val="4F50502B"/>
    <w:rsid w:val="50E935C5"/>
    <w:rsid w:val="512A754A"/>
    <w:rsid w:val="5153495F"/>
    <w:rsid w:val="526F5059"/>
    <w:rsid w:val="52C34663"/>
    <w:rsid w:val="53045C58"/>
    <w:rsid w:val="53AD2A3B"/>
    <w:rsid w:val="54A173CE"/>
    <w:rsid w:val="55660B78"/>
    <w:rsid w:val="56E83D9B"/>
    <w:rsid w:val="598608DF"/>
    <w:rsid w:val="5A19426B"/>
    <w:rsid w:val="5A1D0200"/>
    <w:rsid w:val="5A5A31A5"/>
    <w:rsid w:val="5A5A6D5E"/>
    <w:rsid w:val="5B0D7BFC"/>
    <w:rsid w:val="5B760B0E"/>
    <w:rsid w:val="5BA30B24"/>
    <w:rsid w:val="5C0351D3"/>
    <w:rsid w:val="5D331AE8"/>
    <w:rsid w:val="5D3D6577"/>
    <w:rsid w:val="5E171088"/>
    <w:rsid w:val="5E2266FE"/>
    <w:rsid w:val="5F0B1191"/>
    <w:rsid w:val="5F7DAC30"/>
    <w:rsid w:val="60025C80"/>
    <w:rsid w:val="606049A2"/>
    <w:rsid w:val="616109D2"/>
    <w:rsid w:val="616C4C93"/>
    <w:rsid w:val="618D7A19"/>
    <w:rsid w:val="61D373F6"/>
    <w:rsid w:val="62224BA6"/>
    <w:rsid w:val="62595B4D"/>
    <w:rsid w:val="634B4E21"/>
    <w:rsid w:val="6370314E"/>
    <w:rsid w:val="64352369"/>
    <w:rsid w:val="64715A0E"/>
    <w:rsid w:val="649E5718"/>
    <w:rsid w:val="64DD7D8D"/>
    <w:rsid w:val="659A412F"/>
    <w:rsid w:val="65E30050"/>
    <w:rsid w:val="662F3098"/>
    <w:rsid w:val="66535153"/>
    <w:rsid w:val="68484508"/>
    <w:rsid w:val="68485B91"/>
    <w:rsid w:val="68567504"/>
    <w:rsid w:val="687F043F"/>
    <w:rsid w:val="68C74961"/>
    <w:rsid w:val="69751250"/>
    <w:rsid w:val="6A2C15E4"/>
    <w:rsid w:val="6A8F4DD4"/>
    <w:rsid w:val="6AE368FC"/>
    <w:rsid w:val="6B07083C"/>
    <w:rsid w:val="6B4E54AD"/>
    <w:rsid w:val="6BCC4B5E"/>
    <w:rsid w:val="6CBC11B2"/>
    <w:rsid w:val="6D134B2B"/>
    <w:rsid w:val="6D4A5390"/>
    <w:rsid w:val="6DB46009"/>
    <w:rsid w:val="6DEA61F3"/>
    <w:rsid w:val="6EC425A0"/>
    <w:rsid w:val="6F800CF9"/>
    <w:rsid w:val="6FCC795E"/>
    <w:rsid w:val="702C59D6"/>
    <w:rsid w:val="711B01D1"/>
    <w:rsid w:val="718524BB"/>
    <w:rsid w:val="72C84183"/>
    <w:rsid w:val="72DC4324"/>
    <w:rsid w:val="72DF3E4C"/>
    <w:rsid w:val="73991052"/>
    <w:rsid w:val="749B3DA3"/>
    <w:rsid w:val="74EC0AA3"/>
    <w:rsid w:val="756E2FC6"/>
    <w:rsid w:val="75CF2B3B"/>
    <w:rsid w:val="764741E2"/>
    <w:rsid w:val="766D33C5"/>
    <w:rsid w:val="775748F9"/>
    <w:rsid w:val="778356EE"/>
    <w:rsid w:val="77D25D2E"/>
    <w:rsid w:val="784F737E"/>
    <w:rsid w:val="78FD6AF8"/>
    <w:rsid w:val="790A599B"/>
    <w:rsid w:val="79A77BED"/>
    <w:rsid w:val="7AC35CBA"/>
    <w:rsid w:val="7B841A35"/>
    <w:rsid w:val="7C6A2F12"/>
    <w:rsid w:val="7C855A65"/>
    <w:rsid w:val="7D580A83"/>
    <w:rsid w:val="7DD81BC4"/>
    <w:rsid w:val="7F73429A"/>
    <w:rsid w:val="7F7961B9"/>
    <w:rsid w:val="7FE74340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1</Pages>
  <Words>219</Words>
  <Characters>236</Characters>
  <Lines>1</Lines>
  <Paragraphs>1</Paragraphs>
  <TotalTime>0</TotalTime>
  <ScaleCrop>false</ScaleCrop>
  <LinksUpToDate>false</LinksUpToDate>
  <CharactersWithSpaces>238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*^_^*</cp:lastModifiedBy>
  <dcterms:modified xsi:type="dcterms:W3CDTF">2023-08-07T03:12:45Z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90A839F9E80C483CA2B35B6802BC1E17</vt:lpwstr>
  </property>
</Properties>
</file>